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2" w:rsidRPr="00CC4D2B" w:rsidRDefault="00154AD2" w:rsidP="00154AD2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87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声 像 档 案 材 料 移 交 清 单</w:t>
      </w:r>
      <w:bookmarkEnd w:id="0"/>
    </w:p>
    <w:p w:rsidR="00154AD2" w:rsidRPr="00715F6D" w:rsidRDefault="00154AD2" w:rsidP="00154AD2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4183">
        <w:rPr>
          <w:rFonts w:asciiTheme="minorEastAsia" w:eastAsiaTheme="minorEastAsia" w:hAnsiTheme="minorEastAsia" w:hint="eastAsia"/>
          <w:sz w:val="28"/>
          <w:szCs w:val="28"/>
        </w:rPr>
        <w:t>（附移交目录）</w:t>
      </w:r>
    </w:p>
    <w:p w:rsidR="00154AD2" w:rsidRPr="00352331" w:rsidRDefault="00154AD2" w:rsidP="00154AD2">
      <w:pPr>
        <w:spacing w:line="360" w:lineRule="auto"/>
        <w:ind w:firstLineChars="677" w:firstLine="1903"/>
        <w:rPr>
          <w:rFonts w:asciiTheme="minorEastAsia" w:eastAsiaTheme="minorEastAsia" w:hAnsiTheme="minorEastAsia"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</w:t>
      </w:r>
    </w:p>
    <w:p w:rsidR="00154AD2" w:rsidRPr="00214C2F" w:rsidRDefault="00154AD2" w:rsidP="00154AD2">
      <w:pPr>
        <w:spacing w:line="480" w:lineRule="exact"/>
        <w:ind w:left="691" w:firstLineChars="800" w:firstLine="2249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照    片：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（大写），容量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     </w:t>
      </w:r>
    </w:p>
    <w:p w:rsidR="00154AD2" w:rsidRPr="00214C2F" w:rsidRDefault="00154AD2" w:rsidP="00154AD2">
      <w:pPr>
        <w:spacing w:line="480" w:lineRule="exact"/>
        <w:ind w:left="691" w:firstLineChars="800" w:firstLine="2249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音    频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：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proofErr w:type="gramStart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个</w:t>
      </w:r>
      <w:proofErr w:type="gramEnd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（大写），容量</w:t>
      </w:r>
      <w:r w:rsidRPr="0035233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Pr="0035233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     </w:t>
      </w:r>
    </w:p>
    <w:p w:rsidR="00154AD2" w:rsidRPr="00214C2F" w:rsidRDefault="00154AD2" w:rsidP="00154AD2">
      <w:pPr>
        <w:spacing w:line="480" w:lineRule="exact"/>
        <w:ind w:left="691" w:firstLineChars="800" w:firstLine="2249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视    频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：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proofErr w:type="gramStart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个</w:t>
      </w:r>
      <w:proofErr w:type="gramEnd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（大写），容量</w:t>
      </w:r>
      <w:r w:rsidRPr="0035233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Pr="0035233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 w:rsidRPr="0035233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     </w:t>
      </w:r>
    </w:p>
    <w:p w:rsidR="00154AD2" w:rsidRDefault="00154AD2" w:rsidP="00154AD2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</w:p>
    <w:p w:rsidR="00154AD2" w:rsidRPr="00214C2F" w:rsidRDefault="00154AD2" w:rsidP="00154AD2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54AD2" w:rsidRPr="00214C2F" w:rsidRDefault="00154AD2" w:rsidP="00154AD2">
      <w:pPr>
        <w:spacing w:afterLines="50" w:after="156" w:line="480" w:lineRule="exact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移交部门（盖章）：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  <w:t xml:space="preserve"> 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接收部门：（盖章）</w:t>
      </w:r>
    </w:p>
    <w:p w:rsidR="00154AD2" w:rsidRPr="00214C2F" w:rsidRDefault="00154AD2" w:rsidP="00154AD2">
      <w:pPr>
        <w:spacing w:afterLines="50" w:after="156" w:line="480" w:lineRule="exact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移交人：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  <w:t xml:space="preserve">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接收人：</w:t>
      </w:r>
    </w:p>
    <w:p w:rsidR="00154AD2" w:rsidRPr="00214C2F" w:rsidRDefault="00154AD2" w:rsidP="00154AD2">
      <w:pPr>
        <w:spacing w:afterLines="50" w:after="156" w:line="480" w:lineRule="exact"/>
        <w:ind w:left="714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交接日期：       年    月    日</w:t>
      </w:r>
    </w:p>
    <w:p w:rsidR="00154AD2" w:rsidRDefault="00154AD2" w:rsidP="00154AD2">
      <w:pPr>
        <w:spacing w:line="480" w:lineRule="exact"/>
        <w:ind w:rightChars="-3" w:right="-6"/>
        <w:rPr>
          <w:rFonts w:asciiTheme="minorEastAsia" w:eastAsiaTheme="minorEastAsia" w:hAnsiTheme="minorEastAsia"/>
          <w:sz w:val="28"/>
          <w:szCs w:val="28"/>
        </w:rPr>
      </w:pPr>
    </w:p>
    <w:p w:rsidR="00154AD2" w:rsidRDefault="00154AD2" w:rsidP="00154AD2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154AD2" w:rsidRDefault="00154AD2" w:rsidP="00154AD2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154AD2" w:rsidRPr="00CC4D2B" w:rsidRDefault="00154AD2" w:rsidP="00154AD2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bookmarkStart w:id="1" w:name="_Toc143846686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照片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档案材料移交目录</w:t>
      </w:r>
      <w:bookmarkEnd w:id="1"/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315"/>
        <w:gridCol w:w="1133"/>
        <w:gridCol w:w="1562"/>
        <w:gridCol w:w="1702"/>
        <w:gridCol w:w="1273"/>
        <w:gridCol w:w="909"/>
        <w:gridCol w:w="1416"/>
        <w:gridCol w:w="1364"/>
      </w:tblGrid>
      <w:tr w:rsidR="00154AD2" w:rsidRPr="006B7F74" w:rsidTr="00594180">
        <w:trPr>
          <w:cantSplit/>
          <w:trHeight w:val="933"/>
          <w:jc w:val="center"/>
        </w:trPr>
        <w:tc>
          <w:tcPr>
            <w:tcW w:w="307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</w:t>
            </w: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481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主要内容（事件名称）</w:t>
            </w:r>
          </w:p>
        </w:tc>
        <w:tc>
          <w:tcPr>
            <w:tcW w:w="389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张数</w:t>
            </w:r>
          </w:p>
        </w:tc>
        <w:tc>
          <w:tcPr>
            <w:tcW w:w="536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摄录者</w:t>
            </w:r>
          </w:p>
        </w:tc>
        <w:tc>
          <w:tcPr>
            <w:tcW w:w="584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摄录时间</w:t>
            </w:r>
          </w:p>
        </w:tc>
        <w:tc>
          <w:tcPr>
            <w:tcW w:w="437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容量</w:t>
            </w:r>
          </w:p>
        </w:tc>
        <w:tc>
          <w:tcPr>
            <w:tcW w:w="312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密级</w:t>
            </w:r>
          </w:p>
        </w:tc>
        <w:tc>
          <w:tcPr>
            <w:tcW w:w="486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leftChars="-103" w:left="-216" w:firstLineChars="103" w:firstLine="29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保管期限</w:t>
            </w:r>
          </w:p>
        </w:tc>
        <w:tc>
          <w:tcPr>
            <w:tcW w:w="468" w:type="pct"/>
            <w:vAlign w:val="center"/>
          </w:tcPr>
          <w:p w:rsidR="00154AD2" w:rsidRPr="006B7F74" w:rsidRDefault="00154AD2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文字说明</w:t>
            </w:r>
          </w:p>
        </w:tc>
      </w:tr>
      <w:tr w:rsidR="00154AD2" w:rsidRPr="006B7F74" w:rsidTr="00594180">
        <w:trPr>
          <w:cantSplit/>
          <w:trHeight w:val="425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5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5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1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11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17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0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AD2" w:rsidRPr="006B7F74" w:rsidTr="00594180">
        <w:trPr>
          <w:cantSplit/>
          <w:trHeight w:val="429"/>
          <w:jc w:val="center"/>
        </w:trPr>
        <w:tc>
          <w:tcPr>
            <w:tcW w:w="30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36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4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7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2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</w:tcPr>
          <w:p w:rsidR="00154AD2" w:rsidRPr="006B7F74" w:rsidRDefault="00154AD2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</w:tcPr>
          <w:p w:rsidR="00154AD2" w:rsidRPr="006B7F74" w:rsidRDefault="00154AD2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F7055" w:rsidRDefault="00154AD2" w:rsidP="00154AD2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A02CCF">
        <w:rPr>
          <w:rFonts w:asciiTheme="minorEastAsia" w:eastAsiaTheme="minorEastAsia" w:hAnsiTheme="minorEastAsia" w:hint="eastAsia"/>
          <w:sz w:val="28"/>
          <w:szCs w:val="28"/>
        </w:rPr>
        <w:t>注：照片数量以张为单位，其他声像档案数量以盘（盒）为单位。幅面尺寸为297mm×210mm</w:t>
      </w:r>
    </w:p>
    <w:p w:rsidR="00BF7055" w:rsidRPr="00CC4D2B" w:rsidRDefault="00BF7055" w:rsidP="00BF7055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视频（音频）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档案材料移交目录</w:t>
      </w:r>
    </w:p>
    <w:tbl>
      <w:tblPr>
        <w:tblW w:w="5406" w:type="pct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546"/>
        <w:gridCol w:w="852"/>
        <w:gridCol w:w="1220"/>
        <w:gridCol w:w="1419"/>
        <w:gridCol w:w="1419"/>
        <w:gridCol w:w="849"/>
        <w:gridCol w:w="1422"/>
        <w:gridCol w:w="987"/>
        <w:gridCol w:w="1416"/>
        <w:gridCol w:w="1342"/>
      </w:tblGrid>
      <w:tr w:rsidR="00BF7055" w:rsidRPr="006B7F74" w:rsidTr="00594180">
        <w:trPr>
          <w:cantSplit/>
          <w:trHeight w:val="933"/>
          <w:jc w:val="center"/>
        </w:trPr>
        <w:tc>
          <w:tcPr>
            <w:tcW w:w="278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</w:t>
            </w: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57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主要内容（事件名称）</w:t>
            </w:r>
          </w:p>
        </w:tc>
        <w:tc>
          <w:tcPr>
            <w:tcW w:w="278" w:type="pct"/>
            <w:vAlign w:val="center"/>
          </w:tcPr>
          <w:p w:rsidR="00BF7055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98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摄录者</w:t>
            </w:r>
          </w:p>
        </w:tc>
        <w:tc>
          <w:tcPr>
            <w:tcW w:w="463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摄录时间</w:t>
            </w:r>
          </w:p>
        </w:tc>
        <w:tc>
          <w:tcPr>
            <w:tcW w:w="463" w:type="pct"/>
            <w:vAlign w:val="center"/>
          </w:tcPr>
          <w:p w:rsidR="00BF7055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时间长度</w:t>
            </w:r>
          </w:p>
        </w:tc>
        <w:tc>
          <w:tcPr>
            <w:tcW w:w="277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容量</w:t>
            </w:r>
          </w:p>
        </w:tc>
        <w:tc>
          <w:tcPr>
            <w:tcW w:w="464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格式名称</w:t>
            </w:r>
          </w:p>
        </w:tc>
        <w:tc>
          <w:tcPr>
            <w:tcW w:w="322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密级</w:t>
            </w:r>
          </w:p>
        </w:tc>
        <w:tc>
          <w:tcPr>
            <w:tcW w:w="462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leftChars="-103" w:left="-216" w:firstLineChars="103" w:firstLine="29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B7F7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保管期限</w:t>
            </w:r>
          </w:p>
        </w:tc>
        <w:tc>
          <w:tcPr>
            <w:tcW w:w="438" w:type="pct"/>
            <w:vAlign w:val="center"/>
          </w:tcPr>
          <w:p w:rsidR="00BF7055" w:rsidRPr="006B7F74" w:rsidRDefault="00BF7055" w:rsidP="00594180">
            <w:pPr>
              <w:pStyle w:val="20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文字说明</w:t>
            </w:r>
          </w:p>
        </w:tc>
      </w:tr>
      <w:tr w:rsidR="00BF7055" w:rsidRPr="006B7F74" w:rsidTr="00594180">
        <w:trPr>
          <w:cantSplit/>
          <w:trHeight w:val="425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5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5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23" w:left="-48" w:rightChars="-3" w:right="-6" w:firstLineChars="23" w:firstLine="6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1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11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17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0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F7055" w:rsidRPr="006B7F74" w:rsidTr="00594180">
        <w:trPr>
          <w:cantSplit/>
          <w:trHeight w:val="429"/>
          <w:jc w:val="center"/>
        </w:trPr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2" w:name="_GoBack"/>
          </w:p>
        </w:tc>
        <w:tc>
          <w:tcPr>
            <w:tcW w:w="115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3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2" w:type="pct"/>
          </w:tcPr>
          <w:p w:rsidR="00BF7055" w:rsidRPr="006B7F74" w:rsidRDefault="00BF7055" w:rsidP="00594180">
            <w:pPr>
              <w:spacing w:line="500" w:lineRule="exact"/>
              <w:ind w:leftChars="-103" w:left="-216" w:rightChars="-3" w:right="-6" w:firstLineChars="103" w:firstLine="28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" w:type="pct"/>
          </w:tcPr>
          <w:p w:rsidR="00BF7055" w:rsidRPr="006B7F74" w:rsidRDefault="00BF7055" w:rsidP="00594180">
            <w:pPr>
              <w:spacing w:line="500" w:lineRule="exact"/>
              <w:ind w:rightChars="-3" w:right="-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bookmarkEnd w:id="2"/>
    <w:p w:rsidR="002F5478" w:rsidRPr="00BF7055" w:rsidRDefault="00BF7055" w:rsidP="00154AD2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A02CCF">
        <w:rPr>
          <w:rFonts w:asciiTheme="minorEastAsia" w:eastAsiaTheme="minorEastAsia" w:hAnsiTheme="minorEastAsia" w:hint="eastAsia"/>
          <w:sz w:val="28"/>
          <w:szCs w:val="28"/>
        </w:rPr>
        <w:t>注：照片数量以张为单位，其他声像档案数量以盘（盒）为单位。幅面尺寸为297mm×210mm</w:t>
      </w:r>
    </w:p>
    <w:sectPr w:rsidR="002F5478" w:rsidRPr="00BF7055" w:rsidSect="00154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CA" w:rsidRDefault="004E26CA" w:rsidP="00154AD2">
      <w:r>
        <w:separator/>
      </w:r>
    </w:p>
  </w:endnote>
  <w:endnote w:type="continuationSeparator" w:id="0">
    <w:p w:rsidR="004E26CA" w:rsidRDefault="004E26CA" w:rsidP="001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CA" w:rsidRDefault="004E26CA" w:rsidP="00154AD2">
      <w:r>
        <w:separator/>
      </w:r>
    </w:p>
  </w:footnote>
  <w:footnote w:type="continuationSeparator" w:id="0">
    <w:p w:rsidR="004E26CA" w:rsidRDefault="004E26CA" w:rsidP="0015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F"/>
    <w:rsid w:val="00154AD2"/>
    <w:rsid w:val="002F5478"/>
    <w:rsid w:val="004E26CA"/>
    <w:rsid w:val="009E61DF"/>
    <w:rsid w:val="00BF7055"/>
    <w:rsid w:val="00D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154A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AD2"/>
    <w:rPr>
      <w:sz w:val="18"/>
      <w:szCs w:val="18"/>
    </w:rPr>
  </w:style>
  <w:style w:type="character" w:customStyle="1" w:styleId="2Char">
    <w:name w:val="标题 2 Char"/>
    <w:basedOn w:val="a0"/>
    <w:link w:val="2"/>
    <w:rsid w:val="00154AD2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154AD2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154AD2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154A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AD2"/>
    <w:rPr>
      <w:sz w:val="18"/>
      <w:szCs w:val="18"/>
    </w:rPr>
  </w:style>
  <w:style w:type="character" w:customStyle="1" w:styleId="2Char">
    <w:name w:val="标题 2 Char"/>
    <w:basedOn w:val="a0"/>
    <w:link w:val="2"/>
    <w:rsid w:val="00154AD2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154AD2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154AD2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2023-10-31T02:34:00Z</dcterms:created>
  <dcterms:modified xsi:type="dcterms:W3CDTF">2023-10-31T02:35:00Z</dcterms:modified>
</cp:coreProperties>
</file>