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5B27" w14:textId="77777777" w:rsidR="005D70DA" w:rsidRPr="00FC492F" w:rsidRDefault="005D70DA" w:rsidP="005D70DA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FC492F">
        <w:rPr>
          <w:rFonts w:ascii="黑体" w:eastAsia="黑体" w:hAnsi="黑体" w:hint="eastAsia"/>
          <w:sz w:val="44"/>
          <w:szCs w:val="44"/>
        </w:rPr>
        <w:t>中国科学院</w:t>
      </w:r>
      <w:r w:rsidR="00A163E0" w:rsidRPr="00FC492F">
        <w:rPr>
          <w:rFonts w:ascii="黑体" w:eastAsia="黑体" w:hAnsi="黑体" w:hint="eastAsia"/>
          <w:sz w:val="44"/>
          <w:szCs w:val="44"/>
        </w:rPr>
        <w:t>国家授时中心</w:t>
      </w:r>
      <w:r w:rsidRPr="00FC492F">
        <w:rPr>
          <w:rFonts w:ascii="黑体" w:eastAsia="黑体" w:hAnsi="黑体" w:hint="eastAsia"/>
          <w:sz w:val="44"/>
          <w:szCs w:val="44"/>
        </w:rPr>
        <w:t>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91"/>
        <w:gridCol w:w="4817"/>
      </w:tblGrid>
      <w:tr w:rsidR="005D70DA" w14:paraId="40D6B22C" w14:textId="77777777" w:rsidTr="00FC492F">
        <w:trPr>
          <w:trHeight w:val="767"/>
        </w:trPr>
        <w:tc>
          <w:tcPr>
            <w:tcW w:w="3479" w:type="dxa"/>
            <w:gridSpan w:val="2"/>
            <w:vAlign w:val="center"/>
          </w:tcPr>
          <w:p w14:paraId="17AB94A7" w14:textId="77777777" w:rsidR="005D70DA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竞聘事项</w:t>
            </w:r>
          </w:p>
        </w:tc>
        <w:tc>
          <w:tcPr>
            <w:tcW w:w="4817" w:type="dxa"/>
            <w:vAlign w:val="center"/>
          </w:tcPr>
          <w:p w14:paraId="2C7287F6" w14:textId="77777777" w:rsidR="005D70DA" w:rsidRPr="00F3293D" w:rsidRDefault="002803DE" w:rsidP="008002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202</w:t>
            </w:r>
            <w:r w:rsidR="000F110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年度岗位竞聘</w:t>
            </w:r>
          </w:p>
        </w:tc>
      </w:tr>
      <w:tr w:rsidR="002803DE" w14:paraId="2DFC633F" w14:textId="77777777" w:rsidTr="00FC492F">
        <w:trPr>
          <w:trHeight w:val="693"/>
        </w:trPr>
        <w:tc>
          <w:tcPr>
            <w:tcW w:w="3479" w:type="dxa"/>
            <w:gridSpan w:val="2"/>
            <w:vAlign w:val="center"/>
          </w:tcPr>
          <w:p w14:paraId="077E189B" w14:textId="77777777" w:rsidR="002803DE" w:rsidRPr="00F3293D" w:rsidRDefault="002803DE" w:rsidP="0099012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竞聘岗位</w:t>
            </w: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4817" w:type="dxa"/>
            <w:vAlign w:val="center"/>
          </w:tcPr>
          <w:p w14:paraId="0B82A4E4" w14:textId="77777777"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14:paraId="3CC76E5E" w14:textId="77777777" w:rsidTr="00FC492F">
        <w:trPr>
          <w:trHeight w:val="671"/>
        </w:trPr>
        <w:tc>
          <w:tcPr>
            <w:tcW w:w="3479" w:type="dxa"/>
            <w:gridSpan w:val="2"/>
            <w:vAlign w:val="center"/>
          </w:tcPr>
          <w:p w14:paraId="46782601" w14:textId="77777777"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4817" w:type="dxa"/>
            <w:vAlign w:val="center"/>
          </w:tcPr>
          <w:p w14:paraId="0A56BE19" w14:textId="77777777"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14:paraId="2EB979D8" w14:textId="77777777" w:rsidTr="00FC492F">
        <w:trPr>
          <w:trHeight w:val="4478"/>
        </w:trPr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14:paraId="49E1E936" w14:textId="77777777"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14:paraId="7ABC8705" w14:textId="77777777" w:rsidR="00FC492F" w:rsidRDefault="002803DE" w:rsidP="00FC4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</w:t>
            </w:r>
          </w:p>
          <w:p w14:paraId="2D94B2D1" w14:textId="77777777" w:rsidR="002803DE" w:rsidRPr="00F3293D" w:rsidRDefault="002803DE" w:rsidP="00FC4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80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14:paraId="3C9CDA43" w14:textId="77777777"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86E0A1D" w14:textId="77777777"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086E934" w14:textId="77777777"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申请人（签字）：</w:t>
            </w:r>
          </w:p>
          <w:p w14:paraId="32AD5498" w14:textId="77777777" w:rsidR="002803DE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firstLineChars="2200" w:firstLine="57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 w:rsidR="0080026F"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日</w:t>
            </w:r>
          </w:p>
          <w:p w14:paraId="3E9329DB" w14:textId="77777777"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FC492F" w14:paraId="5642B315" w14:textId="77777777" w:rsidTr="0080026F">
        <w:trPr>
          <w:trHeight w:val="5371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1C8431A8" w14:textId="77777777"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1671B9DF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23F47090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738F01E7" w14:textId="77777777" w:rsidR="0080026F" w:rsidRDefault="0080026F" w:rsidP="00FC492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 w14:paraId="16DD13CB" w14:textId="32BB75E1" w:rsidR="00FC492F" w:rsidRDefault="0070761D" w:rsidP="00FC492F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党委办公室</w:t>
            </w:r>
            <w:r w:rsidR="00FC492F">
              <w:rPr>
                <w:rFonts w:ascii="黑体" w:eastAsia="黑体" w:hint="eastAsia"/>
                <w:sz w:val="28"/>
                <w:szCs w:val="28"/>
              </w:rPr>
              <w:t>审核意见</w:t>
            </w:r>
          </w:p>
          <w:p w14:paraId="3A4D0DCA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3916DD51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3D354B96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40A18731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0FCC4A81" w14:textId="77777777"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2B52F954" w14:textId="77777777" w:rsidR="00FC492F" w:rsidRPr="00F3293D" w:rsidRDefault="00FC492F" w:rsidP="0080026F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</w:t>
            </w:r>
          </w:p>
          <w:p w14:paraId="2933C36A" w14:textId="77777777" w:rsidR="00FC492F" w:rsidRPr="00F3293D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DC8051" w14:textId="77777777" w:rsidR="00FC492F" w:rsidRDefault="00FC492F">
            <w:pPr>
              <w:widowControl/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43336FDA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2756E287" w14:textId="77777777" w:rsidR="00FC492F" w:rsidRDefault="00FC492F" w:rsidP="0080026F"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4B3D10D6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00BBB9A3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3CCD582A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2CBC14B5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467333B4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83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14:paraId="4C9352F6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right="5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负责人</w:t>
            </w:r>
            <w:r w:rsidRPr="00FC492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（签字）：</w:t>
            </w:r>
          </w:p>
          <w:p w14:paraId="4AE287A6" w14:textId="77777777" w:rsidR="00FC492F" w:rsidRDefault="00FC492F" w:rsidP="00FC492F">
            <w:pPr>
              <w:tabs>
                <w:tab w:val="center" w:pos="4153"/>
                <w:tab w:val="right" w:pos="8306"/>
              </w:tabs>
              <w:snapToGrid w:val="0"/>
              <w:ind w:firstLineChars="1800" w:firstLine="4680"/>
              <w:rPr>
                <w:rFonts w:ascii="黑体" w:eastAsia="黑体"/>
                <w:sz w:val="28"/>
                <w:szCs w:val="28"/>
              </w:rPr>
            </w:pPr>
          </w:p>
          <w:p w14:paraId="6F7AD4CD" w14:textId="77777777" w:rsidR="00FC492F" w:rsidRPr="0080026F" w:rsidRDefault="00FC492F" w:rsidP="0080026F">
            <w:pPr>
              <w:tabs>
                <w:tab w:val="center" w:pos="4153"/>
                <w:tab w:val="right" w:pos="8306"/>
              </w:tabs>
              <w:snapToGrid w:val="0"/>
              <w:ind w:firstLineChars="1800" w:firstLine="46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</w:tbl>
    <w:p w14:paraId="57DD1B26" w14:textId="77777777"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3446" w14:textId="77777777" w:rsidR="00C72117" w:rsidRDefault="00C72117" w:rsidP="005D70DA">
      <w:r>
        <w:separator/>
      </w:r>
    </w:p>
  </w:endnote>
  <w:endnote w:type="continuationSeparator" w:id="0">
    <w:p w14:paraId="24F72C1A" w14:textId="77777777" w:rsidR="00C72117" w:rsidRDefault="00C72117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5792" w14:textId="77777777" w:rsidR="00C72117" w:rsidRDefault="00C72117" w:rsidP="005D70DA">
      <w:r>
        <w:separator/>
      </w:r>
    </w:p>
  </w:footnote>
  <w:footnote w:type="continuationSeparator" w:id="0">
    <w:p w14:paraId="3DBA93E8" w14:textId="77777777" w:rsidR="00C72117" w:rsidRDefault="00C72117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A4"/>
    <w:rsid w:val="000F1103"/>
    <w:rsid w:val="002803DE"/>
    <w:rsid w:val="005D70DA"/>
    <w:rsid w:val="00617E7C"/>
    <w:rsid w:val="00660CC1"/>
    <w:rsid w:val="00675585"/>
    <w:rsid w:val="0070761D"/>
    <w:rsid w:val="00712DD6"/>
    <w:rsid w:val="007643A2"/>
    <w:rsid w:val="0080026F"/>
    <w:rsid w:val="00A163E0"/>
    <w:rsid w:val="00A3359F"/>
    <w:rsid w:val="00A95BA4"/>
    <w:rsid w:val="00BA2F4A"/>
    <w:rsid w:val="00C72117"/>
    <w:rsid w:val="00C962B4"/>
    <w:rsid w:val="00D81AF7"/>
    <w:rsid w:val="00ED3B22"/>
    <w:rsid w:val="00F2476C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71ADA1"/>
  <w15:docId w15:val="{090F6D39-C491-4591-A86A-6F06FD03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NTSC</cp:lastModifiedBy>
  <cp:revision>5</cp:revision>
  <dcterms:created xsi:type="dcterms:W3CDTF">2022-11-15T14:00:00Z</dcterms:created>
  <dcterms:modified xsi:type="dcterms:W3CDTF">2022-12-18T12:17:00Z</dcterms:modified>
</cp:coreProperties>
</file>